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color w:val="000009"/>
        </w:rPr>
        <w:t xml:space="preserve">                  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9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ANEXO VI </w:t>
      </w:r>
      <w:r>
        <w:rPr>
          <w:rFonts w:ascii="Arial" w:eastAsia="Arial" w:hAnsi="Arial" w:cs="Arial"/>
          <w:b/>
          <w:color w:val="00000A"/>
        </w:rPr>
        <w:br/>
      </w:r>
      <w:r>
        <w:rPr>
          <w:rFonts w:ascii="Arial" w:eastAsia="Arial" w:hAnsi="Arial" w:cs="Arial"/>
          <w:b/>
          <w:color w:val="000009"/>
        </w:rPr>
        <w:t>A</w:t>
      </w:r>
      <w:r>
        <w:rPr>
          <w:rFonts w:ascii="Arial" w:eastAsia="Arial" w:hAnsi="Arial" w:cs="Arial"/>
          <w:b/>
          <w:color w:val="000000"/>
        </w:rPr>
        <w:t>UTORIZAÇÃO DE USO DE IMAGEM</w:t>
      </w: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A"/>
        </w:rPr>
        <w:t xml:space="preserve">PROCESSO SELETIVO SIMPLIFICADO - EDITAL N°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A"/>
        </w:rPr>
        <w:t>/2024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Eu,_____________________________________________________, inscrito no CPF n°__________________________ e candidato(a) à vaga na área de ______________________________________________ no Edital </w:t>
      </w:r>
      <w:r w:rsidRPr="002E2B11">
        <w:rPr>
          <w:rFonts w:ascii="Arial" w:eastAsia="Arial" w:hAnsi="Arial" w:cs="Arial"/>
          <w:i/>
          <w:iCs/>
          <w:color w:val="000000"/>
        </w:rPr>
        <w:t>Campus</w:t>
      </w:r>
      <w:r>
        <w:rPr>
          <w:rFonts w:ascii="Arial" w:eastAsia="Arial" w:hAnsi="Arial" w:cs="Arial"/>
          <w:color w:val="000000"/>
        </w:rPr>
        <w:t xml:space="preserve"> Porto Alegre  n°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>/2024, para o</w:t>
      </w:r>
      <w:r>
        <w:rPr>
          <w:rFonts w:ascii="Arial" w:eastAsia="Arial" w:hAnsi="Arial" w:cs="Arial"/>
          <w:i/>
          <w:color w:val="000000"/>
        </w:rPr>
        <w:t xml:space="preserve"> Campus </w:t>
      </w:r>
      <w:r>
        <w:rPr>
          <w:rFonts w:ascii="Arial" w:eastAsia="Arial" w:hAnsi="Arial" w:cs="Arial"/>
          <w:color w:val="000000"/>
        </w:rPr>
        <w:t>Porto Alegre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IFRS, AUTORIZO  a filmagem para fins de verificação da </w:t>
      </w:r>
      <w:proofErr w:type="spellStart"/>
      <w:r>
        <w:rPr>
          <w:rFonts w:ascii="Arial" w:eastAsia="Arial" w:hAnsi="Arial" w:cs="Arial"/>
          <w:color w:val="000000"/>
        </w:rPr>
        <w:t>heteroidentificação</w:t>
      </w:r>
      <w:proofErr w:type="spellEnd"/>
      <w:r>
        <w:rPr>
          <w:rFonts w:ascii="Arial" w:eastAsia="Arial" w:hAnsi="Arial" w:cs="Arial"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color w:val="000000"/>
        </w:rPr>
        <w:t>autodeclaração</w:t>
      </w:r>
      <w:proofErr w:type="spellEnd"/>
      <w:r>
        <w:rPr>
          <w:rFonts w:ascii="Arial" w:eastAsia="Arial" w:hAnsi="Arial" w:cs="Arial"/>
          <w:color w:val="000000"/>
        </w:rPr>
        <w:t xml:space="preserve"> de candidato(a) negro(a).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-901696</wp:posOffset>
            </wp:positionH>
            <wp:positionV relativeFrom="paragraph">
              <wp:posOffset>0</wp:posOffset>
            </wp:positionV>
            <wp:extent cx="32385" cy="3238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3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_____________________, _____ de ___________________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2024.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</w:t>
      </w:r>
      <w:r>
        <w:rPr>
          <w:rFonts w:ascii="Arial" w:eastAsia="Arial" w:hAnsi="Arial" w:cs="Arial"/>
          <w:color w:val="000000"/>
        </w:rPr>
        <w:tab/>
      </w:r>
    </w:p>
    <w:p w:rsidR="00E271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23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9"/>
        </w:rPr>
        <w:t>Assinatura do Candidato</w:t>
      </w:r>
    </w:p>
    <w:sectPr w:rsidR="00E27168">
      <w:headerReference w:type="default" r:id="rId8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A51" w:rsidRDefault="00395A51">
      <w:r>
        <w:separator/>
      </w:r>
    </w:p>
  </w:endnote>
  <w:endnote w:type="continuationSeparator" w:id="0">
    <w:p w:rsidR="00395A51" w:rsidRDefault="0039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A51" w:rsidRDefault="00395A51">
      <w:r>
        <w:separator/>
      </w:r>
    </w:p>
  </w:footnote>
  <w:footnote w:type="continuationSeparator" w:id="0">
    <w:p w:rsidR="00395A51" w:rsidRDefault="0039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168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51689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7168" w:rsidRDefault="00000000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E27168" w:rsidRDefault="00000000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E27168" w:rsidRDefault="00000000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E27168" w:rsidRDefault="00000000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68"/>
    <w:rsid w:val="00075766"/>
    <w:rsid w:val="000E2B73"/>
    <w:rsid w:val="001179EF"/>
    <w:rsid w:val="001537A3"/>
    <w:rsid w:val="002D7982"/>
    <w:rsid w:val="002E2B11"/>
    <w:rsid w:val="00395A51"/>
    <w:rsid w:val="0044545C"/>
    <w:rsid w:val="00455B81"/>
    <w:rsid w:val="005132E8"/>
    <w:rsid w:val="00560A0B"/>
    <w:rsid w:val="006B71FC"/>
    <w:rsid w:val="00745904"/>
    <w:rsid w:val="007D52CA"/>
    <w:rsid w:val="0090122C"/>
    <w:rsid w:val="00A6460B"/>
    <w:rsid w:val="00CE1EB0"/>
    <w:rsid w:val="00E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75FA2"/>
  <w15:docId w15:val="{C9C0D443-C268-B84A-B5C8-DDB7274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25"/>
      <w:ind w:left="120" w:hanging="120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ogpbeoy4PcypHcap6WunX0hrw==">CgMxLjAaJAoBMBIfCh0IB0IZCgVBcmlhbBIQQXJpYWwgVW5pY29kZSBNUzgAciExR0w0WFBqbDJ4d2VjLTVudzdQampZN24tcDhfZGlKR1g=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bethschneider.bs@gmail.com</cp:lastModifiedBy>
  <cp:revision>5</cp:revision>
  <dcterms:created xsi:type="dcterms:W3CDTF">2024-01-17T19:24:00Z</dcterms:created>
  <dcterms:modified xsi:type="dcterms:W3CDTF">2024-01-17T19:25:00Z</dcterms:modified>
</cp:coreProperties>
</file>